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17" w:tblpY="1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371"/>
        <w:gridCol w:w="2694"/>
      </w:tblGrid>
      <w:tr w:rsidR="00835F27" w:rsidTr="00835F27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35F27" w:rsidRDefault="00835F27" w:rsidP="00F30BB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2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Утверждаю</w:t>
            </w:r>
          </w:p>
          <w:p w:rsidR="00835F2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Заведующий МБДОУ</w:t>
            </w:r>
          </w:p>
          <w:p w:rsidR="00835F2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«Детский сад № 29»</w:t>
            </w:r>
          </w:p>
          <w:p w:rsidR="00835F2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</w:p>
          <w:p w:rsidR="00835F2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______________</w:t>
            </w:r>
          </w:p>
          <w:p w:rsidR="00835F27" w:rsidRPr="00757871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29.08.2014 г.</w:t>
            </w:r>
          </w:p>
          <w:p w:rsidR="00835F27" w:rsidRDefault="00835F27" w:rsidP="00F30BB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27" w:rsidTr="00835F27">
        <w:tc>
          <w:tcPr>
            <w:tcW w:w="675" w:type="dxa"/>
            <w:shd w:val="clear" w:color="auto" w:fill="auto"/>
          </w:tcPr>
          <w:p w:rsidR="00835F27" w:rsidRPr="00B22E3E" w:rsidRDefault="00835F27" w:rsidP="00835F27"/>
        </w:tc>
        <w:tc>
          <w:tcPr>
            <w:tcW w:w="7371" w:type="dxa"/>
            <w:shd w:val="clear" w:color="auto" w:fill="auto"/>
          </w:tcPr>
          <w:p w:rsidR="00835F27" w:rsidRPr="00F30BB7" w:rsidRDefault="00835F27" w:rsidP="00835F27">
            <w:pPr>
              <w:tabs>
                <w:tab w:val="left" w:pos="15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Семинар - практикум  (постоянно действующий)</w:t>
            </w:r>
          </w:p>
          <w:p w:rsidR="00835F27" w:rsidRPr="0071567C" w:rsidRDefault="00835F27" w:rsidP="00835F27">
            <w:pPr>
              <w:tabs>
                <w:tab w:val="left" w:pos="15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B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«Изучение и внедрение ФГОС </w:t>
            </w:r>
            <w:proofErr w:type="gramStart"/>
            <w:r w:rsidRPr="00F30BB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ДО</w:t>
            </w:r>
            <w:proofErr w:type="gramEnd"/>
            <w:r w:rsidRPr="00F30BB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».</w:t>
            </w:r>
          </w:p>
        </w:tc>
        <w:tc>
          <w:tcPr>
            <w:tcW w:w="2694" w:type="dxa"/>
            <w:shd w:val="clear" w:color="auto" w:fill="auto"/>
          </w:tcPr>
          <w:p w:rsidR="00835F2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835F2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35F2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Р.П.</w:t>
            </w:r>
          </w:p>
        </w:tc>
      </w:tr>
      <w:tr w:rsidR="00835F27" w:rsidRPr="00F30BB7" w:rsidTr="00835F27">
        <w:tc>
          <w:tcPr>
            <w:tcW w:w="675" w:type="dxa"/>
            <w:shd w:val="clear" w:color="auto" w:fill="auto"/>
          </w:tcPr>
          <w:p w:rsidR="00835F27" w:rsidRPr="00F30BB7" w:rsidRDefault="00835F27" w:rsidP="00835F2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Новое законодательство об образовании.</w:t>
            </w:r>
          </w:p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Структура и содержание федерального государственного образо</w:t>
            </w:r>
            <w:r w:rsidRPr="00F30BB7">
              <w:rPr>
                <w:rFonts w:ascii="Times New Roman" w:hAnsi="Times New Roman" w:cs="Times New Roman"/>
                <w:sz w:val="28"/>
                <w:szCs w:val="24"/>
              </w:rPr>
              <w:softHyphen/>
              <w:t xml:space="preserve">вательного стандарта дошкольного образования (ФГОС </w:t>
            </w:r>
            <w:proofErr w:type="gramStart"/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2694" w:type="dxa"/>
            <w:shd w:val="clear" w:color="auto" w:fill="auto"/>
          </w:tcPr>
          <w:p w:rsidR="00835F27" w:rsidRPr="00F30BB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835F27" w:rsidRPr="00F30BB7" w:rsidTr="00835F27">
        <w:tc>
          <w:tcPr>
            <w:tcW w:w="675" w:type="dxa"/>
            <w:shd w:val="clear" w:color="auto" w:fill="auto"/>
          </w:tcPr>
          <w:p w:rsidR="00835F27" w:rsidRPr="00F30BB7" w:rsidRDefault="00835F27" w:rsidP="00835F2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 xml:space="preserve">Комплексно-тематический принцип построения </w:t>
            </w:r>
            <w:proofErr w:type="spellStart"/>
            <w:proofErr w:type="gramStart"/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образо-вательного</w:t>
            </w:r>
            <w:proofErr w:type="spellEnd"/>
            <w:proofErr w:type="gramEnd"/>
            <w:r w:rsidRPr="00F30BB7">
              <w:rPr>
                <w:rFonts w:ascii="Times New Roman" w:hAnsi="Times New Roman" w:cs="Times New Roman"/>
                <w:sz w:val="28"/>
                <w:szCs w:val="24"/>
              </w:rPr>
              <w:t xml:space="preserve"> процесса в детском саду.</w:t>
            </w:r>
          </w:p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Модель организации педагогического процесса в МБДОУ.</w:t>
            </w:r>
          </w:p>
        </w:tc>
        <w:tc>
          <w:tcPr>
            <w:tcW w:w="2694" w:type="dxa"/>
            <w:shd w:val="clear" w:color="auto" w:fill="auto"/>
          </w:tcPr>
          <w:p w:rsidR="00835F27" w:rsidRPr="00F30BB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835F27" w:rsidRPr="00F30BB7" w:rsidTr="00835F27">
        <w:tc>
          <w:tcPr>
            <w:tcW w:w="675" w:type="dxa"/>
            <w:shd w:val="clear" w:color="auto" w:fill="auto"/>
          </w:tcPr>
          <w:p w:rsidR="00835F27" w:rsidRPr="00F30BB7" w:rsidRDefault="00835F27" w:rsidP="00835F2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Образовательные области и виды детской деятельности.</w:t>
            </w:r>
          </w:p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Интеграция образовательных областей.</w:t>
            </w:r>
          </w:p>
        </w:tc>
        <w:tc>
          <w:tcPr>
            <w:tcW w:w="2694" w:type="dxa"/>
            <w:shd w:val="clear" w:color="auto" w:fill="auto"/>
          </w:tcPr>
          <w:p w:rsidR="00835F27" w:rsidRPr="00F30BB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835F27" w:rsidRPr="00F30BB7" w:rsidTr="00835F27">
        <w:tc>
          <w:tcPr>
            <w:tcW w:w="675" w:type="dxa"/>
            <w:shd w:val="clear" w:color="auto" w:fill="auto"/>
          </w:tcPr>
          <w:p w:rsidR="00835F27" w:rsidRPr="00F30BB7" w:rsidRDefault="00835F27" w:rsidP="00835F2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Организация игры как ведущего вида деятельности.</w:t>
            </w:r>
          </w:p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Проектирование совместной деятельности взрослых и детей с целью решения образовательных задач.</w:t>
            </w:r>
          </w:p>
        </w:tc>
        <w:tc>
          <w:tcPr>
            <w:tcW w:w="2694" w:type="dxa"/>
            <w:shd w:val="clear" w:color="auto" w:fill="auto"/>
          </w:tcPr>
          <w:p w:rsidR="00835F27" w:rsidRPr="00F30BB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Декабрь.</w:t>
            </w:r>
          </w:p>
        </w:tc>
      </w:tr>
      <w:tr w:rsidR="00835F27" w:rsidRPr="00F30BB7" w:rsidTr="00835F27">
        <w:tc>
          <w:tcPr>
            <w:tcW w:w="675" w:type="dxa"/>
            <w:shd w:val="clear" w:color="auto" w:fill="auto"/>
          </w:tcPr>
          <w:p w:rsidR="00835F27" w:rsidRPr="00F30BB7" w:rsidRDefault="00835F27" w:rsidP="00835F2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Особенности организации занятий в форме совместной партнерской деятельности взрослого с детьми.</w:t>
            </w:r>
          </w:p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Обновление предметно-развивающей среды  в МБДОУ.</w:t>
            </w:r>
          </w:p>
        </w:tc>
        <w:tc>
          <w:tcPr>
            <w:tcW w:w="2694" w:type="dxa"/>
            <w:shd w:val="clear" w:color="auto" w:fill="auto"/>
          </w:tcPr>
          <w:p w:rsidR="00835F27" w:rsidRPr="00F30BB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Январь.</w:t>
            </w:r>
          </w:p>
        </w:tc>
      </w:tr>
      <w:tr w:rsidR="00835F27" w:rsidRPr="00F30BB7" w:rsidTr="00835F27">
        <w:tc>
          <w:tcPr>
            <w:tcW w:w="675" w:type="dxa"/>
            <w:shd w:val="clear" w:color="auto" w:fill="auto"/>
          </w:tcPr>
          <w:p w:rsidR="00835F27" w:rsidRPr="00F30BB7" w:rsidRDefault="00835F27" w:rsidP="00835F2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Психологическое сопровождение реализации основных общеобразовательных программ дошкольного образования.</w:t>
            </w:r>
          </w:p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Планирование образовательного процесса в группах.</w:t>
            </w:r>
          </w:p>
        </w:tc>
        <w:tc>
          <w:tcPr>
            <w:tcW w:w="2694" w:type="dxa"/>
            <w:shd w:val="clear" w:color="auto" w:fill="auto"/>
          </w:tcPr>
          <w:p w:rsidR="00835F27" w:rsidRPr="00F30BB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Февраль.</w:t>
            </w:r>
          </w:p>
        </w:tc>
      </w:tr>
      <w:tr w:rsidR="00835F27" w:rsidRPr="00F30BB7" w:rsidTr="00835F27">
        <w:tc>
          <w:tcPr>
            <w:tcW w:w="675" w:type="dxa"/>
            <w:shd w:val="clear" w:color="auto" w:fill="auto"/>
          </w:tcPr>
          <w:p w:rsidR="00835F27" w:rsidRPr="00F30BB7" w:rsidRDefault="00835F27" w:rsidP="00835F2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Социальный портрет ребенка 7 лет как целостный ориентир и результат освоения общеобразовательной программы дошкольного образования.</w:t>
            </w:r>
          </w:p>
        </w:tc>
        <w:tc>
          <w:tcPr>
            <w:tcW w:w="2694" w:type="dxa"/>
            <w:shd w:val="clear" w:color="auto" w:fill="auto"/>
          </w:tcPr>
          <w:p w:rsidR="00835F27" w:rsidRPr="00F30BB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Март.</w:t>
            </w:r>
          </w:p>
        </w:tc>
      </w:tr>
      <w:tr w:rsidR="00835F27" w:rsidRPr="00F30BB7" w:rsidTr="00835F27">
        <w:tc>
          <w:tcPr>
            <w:tcW w:w="675" w:type="dxa"/>
            <w:shd w:val="clear" w:color="auto" w:fill="auto"/>
          </w:tcPr>
          <w:p w:rsidR="00835F27" w:rsidRPr="00F30BB7" w:rsidRDefault="00835F27" w:rsidP="00835F2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Мониторинг достижения планируемых промежуточных результатов освоения программы.</w:t>
            </w:r>
          </w:p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Интегративные качества выпускника детского сада как итоговый результат освоения программы.</w:t>
            </w:r>
          </w:p>
        </w:tc>
        <w:tc>
          <w:tcPr>
            <w:tcW w:w="2694" w:type="dxa"/>
            <w:shd w:val="clear" w:color="auto" w:fill="auto"/>
          </w:tcPr>
          <w:p w:rsidR="00835F27" w:rsidRPr="00F30BB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Апрель.</w:t>
            </w:r>
          </w:p>
        </w:tc>
      </w:tr>
      <w:tr w:rsidR="00835F27" w:rsidRPr="00F30BB7" w:rsidTr="00326616">
        <w:tc>
          <w:tcPr>
            <w:tcW w:w="675" w:type="dxa"/>
            <w:shd w:val="clear" w:color="auto" w:fill="auto"/>
          </w:tcPr>
          <w:p w:rsidR="00835F27" w:rsidRPr="00F30BB7" w:rsidRDefault="00835F27" w:rsidP="00835F2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835F27" w:rsidRPr="00F30BB7" w:rsidRDefault="00835F27" w:rsidP="0083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коррекционной работы в МБДОУ с учетом ФГОС </w:t>
            </w:r>
            <w:proofErr w:type="gramStart"/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35F27" w:rsidRPr="00F30BB7" w:rsidRDefault="00835F27" w:rsidP="00835F27">
            <w:pPr>
              <w:shd w:val="clear" w:color="auto" w:fill="F4F4F4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BB7">
              <w:rPr>
                <w:rFonts w:ascii="Times New Roman" w:hAnsi="Times New Roman" w:cs="Times New Roman"/>
                <w:sz w:val="28"/>
                <w:szCs w:val="24"/>
              </w:rPr>
              <w:t>Май.</w:t>
            </w:r>
          </w:p>
        </w:tc>
      </w:tr>
    </w:tbl>
    <w:p w:rsidR="00786B78" w:rsidRPr="00F30BB7" w:rsidRDefault="00786B78">
      <w:pPr>
        <w:rPr>
          <w:sz w:val="24"/>
        </w:rPr>
      </w:pPr>
    </w:p>
    <w:sectPr w:rsidR="00786B78" w:rsidRPr="00F30BB7" w:rsidSect="00F30B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FFA"/>
    <w:rsid w:val="00195FFA"/>
    <w:rsid w:val="00786B78"/>
    <w:rsid w:val="00835F27"/>
    <w:rsid w:val="00F3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1941</Characters>
  <Application>Microsoft Office Word</Application>
  <DocSecurity>0</DocSecurity>
  <Lines>16</Lines>
  <Paragraphs>4</Paragraphs>
  <ScaleCrop>false</ScaleCrop>
  <Company>MultiDVD Team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2014-07-31T23:13:00Z</dcterms:created>
  <dcterms:modified xsi:type="dcterms:W3CDTF">2014-07-31T23:22:00Z</dcterms:modified>
</cp:coreProperties>
</file>